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7B" w:rsidRDefault="00B67D7B">
      <w:pPr>
        <w:spacing w:line="200" w:lineRule="exact"/>
      </w:pPr>
    </w:p>
    <w:p w:rsidR="00B67D7B" w:rsidRDefault="00B67D7B">
      <w:pPr>
        <w:sectPr w:rsidR="00B67D7B"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2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213FDD">
      <w:pPr>
        <w:ind w:left="4685"/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 xml:space="preserve"> </w:t>
      </w:r>
      <w:r w:rsidR="00B71C48">
        <w:rPr>
          <w:rFonts w:ascii="Arial" w:eastAsia="Arial" w:hAnsi="Arial" w:cs="Arial"/>
          <w:b/>
          <w:spacing w:val="-1"/>
          <w:sz w:val="22"/>
          <w:szCs w:val="22"/>
        </w:rPr>
        <w:t>İLHAN ÜNÜGÜR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İLKOKULU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4"/>
          <w:sz w:val="22"/>
          <w:szCs w:val="22"/>
        </w:rPr>
        <w:t>MÜDÜRLÜĞÜ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HİZMET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STANDARTLARI</w:t>
      </w: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34" w:lineRule="exact"/>
      </w:pPr>
    </w:p>
    <w:tbl>
      <w:tblPr>
        <w:tblW w:w="0" w:type="auto"/>
        <w:tblInd w:w="1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2455"/>
        <w:gridCol w:w="8723"/>
        <w:gridCol w:w="1742"/>
      </w:tblGrid>
      <w:tr w:rsidR="00B67D7B">
        <w:trPr>
          <w:trHeight w:hRule="exact" w:val="871"/>
        </w:trPr>
        <w:tc>
          <w:tcPr>
            <w:tcW w:w="523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12" w:lineRule="exact"/>
            </w:pPr>
          </w:p>
          <w:p w:rsidR="00B67D7B" w:rsidRDefault="00213FDD">
            <w:pPr>
              <w:spacing w:line="244" w:lineRule="auto"/>
              <w:ind w:left="31"/>
            </w:pPr>
            <w:r>
              <w:rPr>
                <w:rFonts w:ascii="Arial" w:eastAsia="Arial" w:hAnsi="Arial" w:cs="Arial"/>
                <w:b/>
                <w:color w:val="000000"/>
                <w:spacing w:val="-11"/>
                <w:sz w:val="17"/>
                <w:szCs w:val="17"/>
              </w:rPr>
              <w:t>SI</w:t>
            </w:r>
            <w:r>
              <w:rPr>
                <w:rFonts w:ascii="Arial" w:eastAsia="Arial" w:hAnsi="Arial" w:cs="Arial"/>
                <w:b/>
                <w:color w:val="000000"/>
                <w:spacing w:val="-10"/>
                <w:sz w:val="17"/>
                <w:szCs w:val="17"/>
              </w:rPr>
              <w:t>RA</w:t>
            </w:r>
          </w:p>
          <w:p w:rsidR="00B67D7B" w:rsidRDefault="00213FDD">
            <w:pPr>
              <w:spacing w:before="13" w:line="244" w:lineRule="auto"/>
              <w:ind w:left="105"/>
            </w:pPr>
            <w:r>
              <w:rPr>
                <w:rFonts w:ascii="Arial" w:eastAsia="Arial" w:hAnsi="Arial" w:cs="Arial"/>
                <w:b/>
                <w:color w:val="000000"/>
                <w:spacing w:val="-17"/>
                <w:sz w:val="17"/>
                <w:szCs w:val="17"/>
              </w:rPr>
              <w:t>NO</w:t>
            </w:r>
          </w:p>
        </w:tc>
        <w:tc>
          <w:tcPr>
            <w:tcW w:w="2455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314" w:lineRule="exact"/>
            </w:pPr>
          </w:p>
          <w:p w:rsidR="00B67D7B" w:rsidRDefault="00213FDD">
            <w:pPr>
              <w:ind w:left="641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17"/>
                <w:szCs w:val="17"/>
              </w:rPr>
              <w:t>HİZMETİN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ADI</w:t>
            </w:r>
          </w:p>
        </w:tc>
        <w:tc>
          <w:tcPr>
            <w:tcW w:w="8723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314" w:lineRule="exact"/>
            </w:pPr>
          </w:p>
          <w:p w:rsidR="00B67D7B" w:rsidRDefault="00213FDD">
            <w:pPr>
              <w:ind w:left="2871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7"/>
                <w:szCs w:val="17"/>
              </w:rPr>
              <w:t>BAŞVURUDA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7"/>
                <w:szCs w:val="17"/>
              </w:rPr>
              <w:t>İSTENEN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7"/>
                <w:szCs w:val="17"/>
              </w:rPr>
              <w:t>BELGELER</w:t>
            </w:r>
          </w:p>
        </w:tc>
        <w:tc>
          <w:tcPr>
            <w:tcW w:w="1742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213FDD">
            <w:pPr>
              <w:spacing w:before="6"/>
              <w:ind w:left="424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HİZME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TİN</w:t>
            </w:r>
          </w:p>
          <w:p w:rsidR="00B67D7B" w:rsidRDefault="00213FDD">
            <w:pPr>
              <w:spacing w:before="11" w:line="244" w:lineRule="auto"/>
              <w:ind w:left="211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TAMAMLAN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MA</w:t>
            </w:r>
          </w:p>
          <w:p w:rsidR="00B67D7B" w:rsidRDefault="00213FDD">
            <w:pPr>
              <w:spacing w:before="17"/>
              <w:ind w:left="511"/>
            </w:pPr>
            <w:r>
              <w:rPr>
                <w:rFonts w:ascii="Arial" w:eastAsia="Arial" w:hAnsi="Arial" w:cs="Arial"/>
                <w:b/>
                <w:color w:val="000000"/>
                <w:spacing w:val="-7"/>
                <w:sz w:val="17"/>
                <w:szCs w:val="17"/>
              </w:rPr>
              <w:t>SÜR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ESİ</w:t>
            </w:r>
          </w:p>
          <w:p w:rsidR="00B67D7B" w:rsidRDefault="00213FDD">
            <w:pPr>
              <w:spacing w:before="15"/>
              <w:ind w:left="446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(EN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7"/>
                <w:szCs w:val="17"/>
              </w:rPr>
              <w:t>GEÇ)</w:t>
            </w:r>
          </w:p>
        </w:tc>
      </w:tr>
      <w:tr w:rsidR="00B67D7B">
        <w:trPr>
          <w:trHeight w:hRule="exact" w:val="1348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348" w:lineRule="exact"/>
            </w:pPr>
          </w:p>
          <w:p w:rsidR="00B67D7B" w:rsidRDefault="00213FDD">
            <w:pPr>
              <w:spacing w:line="244" w:lineRule="auto"/>
              <w:ind w:left="182"/>
            </w:pPr>
            <w:r>
              <w:rPr>
                <w:rFonts w:ascii="Arial" w:eastAsia="Arial" w:hAnsi="Arial" w:cs="Arial"/>
                <w:b/>
                <w:color w:val="000000"/>
                <w:spacing w:val="-32"/>
                <w:sz w:val="17"/>
                <w:szCs w:val="17"/>
              </w:rPr>
              <w:t>1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138" w:lineRule="exact"/>
            </w:pPr>
          </w:p>
          <w:p w:rsidR="00B67D7B" w:rsidRDefault="00213FDD">
            <w:pPr>
              <w:spacing w:line="253" w:lineRule="auto"/>
              <w:ind w:left="156" w:right="234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İlkokul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Öğrenim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Belgesine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veya</w:t>
            </w:r>
            <w:proofErr w:type="spellEnd"/>
            <w:r>
              <w:rPr>
                <w:rFonts w:ascii="Arial" w:eastAsia="Arial" w:hAnsi="Arial" w:cs="Arial"/>
                <w:spacing w:val="-1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Diplomasını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Zamanında</w:t>
            </w:r>
            <w:proofErr w:type="spellEnd"/>
            <w:r>
              <w:rPr>
                <w:rFonts w:ascii="Arial" w:eastAsia="Arial" w:hAnsi="Arial" w:cs="Arial"/>
                <w:spacing w:val="-2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Alamayan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Kaybeden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Yok</w:t>
            </w:r>
            <w:proofErr w:type="spell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Olanlara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Belge</w:t>
            </w:r>
            <w:proofErr w:type="spellEnd"/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Düzenlenmesi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53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Veli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dilekçe</w:t>
            </w:r>
            <w:proofErr w:type="spellEnd"/>
          </w:p>
          <w:p w:rsidR="00B67D7B" w:rsidRDefault="00213FDD">
            <w:pPr>
              <w:spacing w:before="23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2-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Savaş,sel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deprem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yangın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benzeri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nedenlerle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okul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kayıtlarının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yok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olması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hâlinde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belgesini</w:t>
            </w:r>
            <w:proofErr w:type="spellEnd"/>
          </w:p>
          <w:p w:rsidR="00B67D7B" w:rsidRDefault="00213FDD">
            <w:pPr>
              <w:spacing w:before="24"/>
              <w:ind w:left="326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kaybedenlere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öğrenim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durumunu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kanıtlaması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şartı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ile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belge</w:t>
            </w:r>
            <w:proofErr w:type="spell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düzenlenebilir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.</w:t>
            </w:r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353" w:lineRule="exact"/>
            </w:pPr>
          </w:p>
          <w:p w:rsidR="00B67D7B" w:rsidRDefault="00213FDD">
            <w:pPr>
              <w:ind w:left="403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İŞ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7"/>
                <w:szCs w:val="17"/>
              </w:rPr>
              <w:t>GÜNÜ</w:t>
            </w:r>
          </w:p>
        </w:tc>
      </w:tr>
      <w:tr w:rsidR="00B67D7B">
        <w:trPr>
          <w:trHeight w:hRule="exact" w:val="1383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365" w:lineRule="exact"/>
            </w:pPr>
          </w:p>
          <w:p w:rsidR="00B67D7B" w:rsidRDefault="00213FDD">
            <w:pPr>
              <w:spacing w:line="244" w:lineRule="auto"/>
              <w:ind w:left="182"/>
            </w:pPr>
            <w:r>
              <w:rPr>
                <w:rFonts w:ascii="Arial" w:eastAsia="Arial" w:hAnsi="Arial" w:cs="Arial"/>
                <w:b/>
                <w:color w:val="000000"/>
                <w:spacing w:val="-32"/>
                <w:sz w:val="17"/>
                <w:szCs w:val="17"/>
              </w:rPr>
              <w:t>2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362" w:lineRule="exact"/>
            </w:pPr>
          </w:p>
          <w:p w:rsidR="00B67D7B" w:rsidRDefault="00213FDD">
            <w:pPr>
              <w:spacing w:line="253" w:lineRule="auto"/>
              <w:ind w:left="156" w:right="119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İlkokul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Anasınıflarında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Öğrenim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Gören</w:t>
            </w:r>
            <w:proofErr w:type="spellEnd"/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Öğrencilerin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Nakillerinin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Yapılması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49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Veli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dilekçe</w:t>
            </w:r>
            <w:proofErr w:type="spellEnd"/>
          </w:p>
          <w:p w:rsidR="00B67D7B" w:rsidRDefault="00213FDD">
            <w:pPr>
              <w:spacing w:before="13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2-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Şehit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harp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malülü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muharip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gazi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çocukları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özel</w:t>
            </w:r>
            <w:proofErr w:type="spellEnd"/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eğitim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ihtiyacı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olan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çocukların</w:t>
            </w:r>
            <w:proofErr w:type="spellEnd"/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durumlarını</w:t>
            </w:r>
            <w:proofErr w:type="spellEnd"/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gösteren</w:t>
            </w:r>
            <w:proofErr w:type="spellEnd"/>
          </w:p>
          <w:p w:rsidR="00B67D7B" w:rsidRDefault="00213FDD">
            <w:pPr>
              <w:spacing w:before="6"/>
              <w:ind w:left="326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7"/>
                <w:sz w:val="17"/>
                <w:szCs w:val="17"/>
              </w:rPr>
              <w:t>bel</w:t>
            </w:r>
            <w:r>
              <w:rPr>
                <w:rFonts w:ascii="Arial" w:eastAsia="Arial" w:hAnsi="Arial" w:cs="Arial"/>
                <w:color w:val="000000"/>
                <w:spacing w:val="-5"/>
                <w:sz w:val="17"/>
                <w:szCs w:val="17"/>
              </w:rPr>
              <w:t>ge</w:t>
            </w:r>
            <w:proofErr w:type="spellEnd"/>
          </w:p>
          <w:p w:rsidR="00B67D7B" w:rsidRDefault="00213FDD">
            <w:pPr>
              <w:spacing w:before="20" w:line="256" w:lineRule="auto"/>
              <w:ind w:left="105" w:right="5422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3-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Okul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çalışanı</w:t>
            </w:r>
            <w:proofErr w:type="spellEnd"/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olduğunu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gösteren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belge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4-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Anne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babanın</w:t>
            </w:r>
            <w:proofErr w:type="spellEnd"/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çalıştığını</w:t>
            </w:r>
            <w:proofErr w:type="spellEnd"/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gösteren</w:t>
            </w:r>
            <w:proofErr w:type="spellEnd"/>
            <w:r>
              <w:rPr>
                <w:rFonts w:ascii="Arial" w:eastAsia="Arial" w:hAnsi="Arial" w:cs="Arial"/>
                <w:spacing w:val="-1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belge</w:t>
            </w:r>
            <w:proofErr w:type="spellEnd"/>
          </w:p>
          <w:p w:rsidR="00B67D7B" w:rsidRDefault="00213FDD">
            <w:pPr>
              <w:ind w:left="326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Veli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durumuna</w:t>
            </w:r>
            <w:proofErr w:type="spellEnd"/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uygun</w:t>
            </w:r>
            <w:proofErr w:type="spellEnd"/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belge</w:t>
            </w:r>
            <w:proofErr w:type="spellEnd"/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ile</w:t>
            </w:r>
            <w:proofErr w:type="spellEnd"/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başvuruda</w:t>
            </w:r>
            <w:proofErr w:type="spellEnd"/>
            <w:r>
              <w:rPr>
                <w:rFonts w:ascii="Arial" w:eastAsia="Arial" w:hAnsi="Arial" w:cs="Arial"/>
                <w:spacing w:val="-1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bulunmalıdır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371" w:lineRule="exact"/>
            </w:pPr>
          </w:p>
          <w:p w:rsidR="00B67D7B" w:rsidRDefault="00213FDD">
            <w:pPr>
              <w:ind w:left="384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30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DAKİKA</w:t>
            </w:r>
          </w:p>
        </w:tc>
      </w:tr>
      <w:tr w:rsidR="00B67D7B">
        <w:trPr>
          <w:trHeight w:hRule="exact" w:val="756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50" w:lineRule="exact"/>
            </w:pPr>
          </w:p>
          <w:p w:rsidR="00B67D7B" w:rsidRDefault="00213FDD">
            <w:pPr>
              <w:spacing w:line="244" w:lineRule="auto"/>
              <w:ind w:left="182"/>
            </w:pPr>
            <w:r>
              <w:rPr>
                <w:rFonts w:ascii="Arial" w:eastAsia="Arial" w:hAnsi="Arial" w:cs="Arial"/>
                <w:b/>
                <w:color w:val="000000"/>
                <w:spacing w:val="-32"/>
                <w:sz w:val="17"/>
                <w:szCs w:val="17"/>
              </w:rPr>
              <w:t>3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53" w:lineRule="exact"/>
            </w:pPr>
          </w:p>
          <w:p w:rsidR="00B67D7B" w:rsidRDefault="00213FDD">
            <w:pPr>
              <w:ind w:left="156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Sınavla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Kayıt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Yapılması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48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Veli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dilekçe</w:t>
            </w:r>
            <w:proofErr w:type="spellEnd"/>
          </w:p>
          <w:p w:rsidR="00B67D7B" w:rsidRDefault="00213FDD">
            <w:pPr>
              <w:spacing w:before="12" w:line="256" w:lineRule="auto"/>
              <w:ind w:left="326" w:right="1186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Yurtdışında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bulunma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tutuklu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olma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oturduğu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yerde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okul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bulunmaması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sağlık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nedeniyle</w:t>
            </w:r>
            <w:proofErr w:type="spellEnd"/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okula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gidemeyen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çocuklar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için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başvuru</w:t>
            </w:r>
            <w:proofErr w:type="spell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yapılabilir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.)</w:t>
            </w:r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B67D7B">
            <w:pPr>
              <w:spacing w:line="256" w:lineRule="exact"/>
            </w:pPr>
          </w:p>
          <w:p w:rsidR="00B67D7B" w:rsidRDefault="00213FDD">
            <w:pPr>
              <w:ind w:left="403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İŞ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7"/>
                <w:szCs w:val="17"/>
              </w:rPr>
              <w:t>GÜNÜ</w:t>
            </w:r>
          </w:p>
        </w:tc>
      </w:tr>
      <w:tr w:rsidR="00B67D7B">
        <w:trPr>
          <w:trHeight w:hRule="exact" w:val="547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147" w:lineRule="exact"/>
            </w:pPr>
          </w:p>
          <w:p w:rsidR="00B67D7B" w:rsidRDefault="00213FDD">
            <w:pPr>
              <w:spacing w:line="244" w:lineRule="auto"/>
              <w:ind w:left="182"/>
            </w:pPr>
            <w:r>
              <w:rPr>
                <w:rFonts w:ascii="Arial" w:eastAsia="Arial" w:hAnsi="Arial" w:cs="Arial"/>
                <w:b/>
                <w:color w:val="000000"/>
                <w:spacing w:val="-32"/>
                <w:sz w:val="17"/>
                <w:szCs w:val="17"/>
              </w:rPr>
              <w:t>4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47" w:line="253" w:lineRule="auto"/>
              <w:ind w:left="156" w:right="245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İlkokul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Öğrencilerinin</w:t>
            </w:r>
            <w:proofErr w:type="spell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Sınıf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Yükseltmelerinin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Yapılması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48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Veli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dilekçe</w:t>
            </w:r>
            <w:proofErr w:type="spellEnd"/>
          </w:p>
          <w:p w:rsidR="00B67D7B" w:rsidRDefault="00213FDD">
            <w:pPr>
              <w:spacing w:before="12"/>
              <w:ind w:left="326"/>
            </w:pPr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Başvurular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okulun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açıldığı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ilk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bir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ay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içinde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yapılmalıdır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.)</w:t>
            </w:r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B67D7B">
            <w:pPr>
              <w:spacing w:line="152" w:lineRule="exact"/>
            </w:pPr>
          </w:p>
          <w:p w:rsidR="00B67D7B" w:rsidRDefault="00213FDD">
            <w:pPr>
              <w:ind w:left="357"/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İŞ</w:t>
            </w:r>
            <w:r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7"/>
                <w:szCs w:val="17"/>
              </w:rPr>
              <w:t>GÜNÜ</w:t>
            </w:r>
          </w:p>
        </w:tc>
      </w:tr>
      <w:tr w:rsidR="00B67D7B">
        <w:trPr>
          <w:trHeight w:hRule="exact" w:val="756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50" w:lineRule="exact"/>
            </w:pPr>
          </w:p>
          <w:p w:rsidR="00B67D7B" w:rsidRDefault="00213FDD">
            <w:pPr>
              <w:spacing w:line="244" w:lineRule="auto"/>
              <w:ind w:left="182"/>
            </w:pPr>
            <w:r>
              <w:rPr>
                <w:rFonts w:ascii="Arial" w:eastAsia="Arial" w:hAnsi="Arial" w:cs="Arial"/>
                <w:b/>
                <w:color w:val="000000"/>
                <w:spacing w:val="-32"/>
                <w:sz w:val="17"/>
                <w:szCs w:val="17"/>
              </w:rPr>
              <w:t>5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53" w:lineRule="exact"/>
            </w:pPr>
          </w:p>
          <w:p w:rsidR="00B67D7B" w:rsidRDefault="00213FDD">
            <w:pPr>
              <w:ind w:left="156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İlkokullarda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Kayıt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Erteleme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48"/>
              <w:ind w:left="110"/>
            </w:pP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>Dilekçe</w:t>
            </w:r>
            <w:proofErr w:type="spellEnd"/>
          </w:p>
          <w:p w:rsidR="00B67D7B" w:rsidRDefault="00213FDD">
            <w:pPr>
              <w:spacing w:before="6" w:line="250" w:lineRule="auto"/>
              <w:ind w:left="11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2-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Ram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raporu</w:t>
            </w:r>
            <w:proofErr w:type="spellEnd"/>
          </w:p>
          <w:p w:rsidR="00B67D7B" w:rsidRDefault="00213FDD">
            <w:pPr>
              <w:spacing w:before="11"/>
              <w:ind w:left="326"/>
            </w:pPr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(69,70,71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veli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dilekçesiyle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kayıt</w:t>
            </w:r>
            <w:proofErr w:type="spell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erteleme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)</w:t>
            </w:r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B67D7B">
            <w:pPr>
              <w:spacing w:line="256" w:lineRule="exact"/>
            </w:pPr>
          </w:p>
          <w:p w:rsidR="00B67D7B" w:rsidRDefault="00213FDD">
            <w:pPr>
              <w:ind w:left="357"/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İŞ</w:t>
            </w:r>
            <w:r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7"/>
                <w:szCs w:val="17"/>
              </w:rPr>
              <w:t>GÜNÜ</w:t>
            </w:r>
          </w:p>
        </w:tc>
      </w:tr>
      <w:tr w:rsidR="00B67D7B">
        <w:trPr>
          <w:trHeight w:hRule="exact" w:val="652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B67D7B" w:rsidRDefault="00B67D7B">
            <w:pPr>
              <w:spacing w:line="174" w:lineRule="exact"/>
            </w:pPr>
          </w:p>
          <w:p w:rsidR="00B67D7B" w:rsidRDefault="00213FDD">
            <w:pPr>
              <w:spacing w:line="244" w:lineRule="auto"/>
              <w:ind w:left="182"/>
            </w:pPr>
            <w:r>
              <w:rPr>
                <w:rFonts w:ascii="Arial" w:eastAsia="Arial" w:hAnsi="Arial" w:cs="Arial"/>
                <w:b/>
                <w:color w:val="000000"/>
                <w:spacing w:val="-32"/>
                <w:sz w:val="17"/>
                <w:szCs w:val="17"/>
              </w:rPr>
              <w:t>6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 w:rsidR="00B67D7B" w:rsidRDefault="00B67D7B">
            <w:pPr>
              <w:spacing w:line="177" w:lineRule="exact"/>
            </w:pPr>
          </w:p>
          <w:p w:rsidR="00B67D7B" w:rsidRDefault="00213FDD">
            <w:pPr>
              <w:ind w:left="156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Öğrenim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Belgesi</w:t>
            </w:r>
            <w:proofErr w:type="spellEnd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Verilmesi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 w:rsidR="00B67D7B" w:rsidRDefault="00213FDD">
            <w:pPr>
              <w:spacing w:before="48"/>
              <w:ind w:left="105"/>
            </w:pP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>Dilekçe</w:t>
            </w:r>
            <w:proofErr w:type="spellEnd"/>
          </w:p>
          <w:p w:rsidR="00B67D7B" w:rsidRDefault="00213FDD">
            <w:pPr>
              <w:spacing w:before="20"/>
              <w:ind w:left="326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Öğrenimine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devam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eden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öğrenciler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için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öğrencinin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veya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velisinin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sözlü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talepte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bulunması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yeterlidir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B67D7B" w:rsidRDefault="00B67D7B">
            <w:pPr>
              <w:spacing w:line="148" w:lineRule="exact"/>
            </w:pPr>
          </w:p>
          <w:p w:rsidR="00B67D7B" w:rsidRDefault="00213FDD">
            <w:pPr>
              <w:ind w:left="384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30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DAKİKA</w:t>
            </w:r>
          </w:p>
        </w:tc>
      </w:tr>
    </w:tbl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138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213FDD">
      <w:pPr>
        <w:ind w:left="2292"/>
      </w:pP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lastRenderedPageBreak/>
        <w:t>Başvuru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esnasında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yukarıda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belirtilen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belgelerin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dışında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belge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istenmesi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eksiksiz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belge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ile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başvuru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yapılmasına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rağmen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hizmetin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belirtilen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sürede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tamamlanmaması</w:t>
      </w:r>
      <w:proofErr w:type="spellEnd"/>
      <w:r>
        <w:rPr>
          <w:rFonts w:ascii="Arial" w:eastAsia="Arial" w:hAnsi="Arial" w:cs="Arial"/>
          <w:spacing w:val="-1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veya</w:t>
      </w:r>
      <w:proofErr w:type="spellEnd"/>
    </w:p>
    <w:p w:rsidR="00B67D7B" w:rsidRDefault="00213FDD">
      <w:pPr>
        <w:spacing w:before="10"/>
        <w:ind w:left="1744"/>
      </w:pPr>
      <w:proofErr w:type="spellStart"/>
      <w:proofErr w:type="gramStart"/>
      <w:r>
        <w:rPr>
          <w:rFonts w:ascii="Arial" w:eastAsia="Arial" w:hAnsi="Arial" w:cs="Arial"/>
          <w:color w:val="000000"/>
          <w:sz w:val="17"/>
          <w:szCs w:val="17"/>
        </w:rPr>
        <w:t>yukarıdaki</w:t>
      </w:r>
      <w:proofErr w:type="spellEnd"/>
      <w:proofErr w:type="gram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tabloda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bazı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hizmetlerin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bulunmadığının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tespiti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durumunda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ilk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müracaat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yerine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ya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da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ikinci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müracaat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yerine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başvurunuz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>.</w:t>
      </w: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8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213FDD">
      <w:pPr>
        <w:ind w:left="1744"/>
      </w:pPr>
      <w:r>
        <w:rPr>
          <w:rFonts w:ascii="Arial" w:eastAsia="Arial" w:hAnsi="Arial" w:cs="Arial"/>
          <w:color w:val="000000"/>
          <w:sz w:val="17"/>
          <w:szCs w:val="17"/>
        </w:rPr>
        <w:lastRenderedPageBreak/>
        <w:t>İlk</w:t>
      </w:r>
      <w:r>
        <w:rPr>
          <w:rFonts w:ascii="Arial" w:eastAsia="Arial" w:hAnsi="Arial" w:cs="Arial"/>
          <w:spacing w:val="-1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Müracaat</w:t>
      </w:r>
      <w:proofErr w:type="spellEnd"/>
      <w:r>
        <w:rPr>
          <w:rFonts w:ascii="Arial" w:eastAsia="Arial" w:hAnsi="Arial" w:cs="Arial"/>
          <w:spacing w:val="-1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Yeri</w:t>
      </w:r>
      <w:proofErr w:type="spellEnd"/>
    </w:p>
    <w:p w:rsidR="00B67D7B" w:rsidRDefault="00213FDD">
      <w:pPr>
        <w:spacing w:before="13" w:line="254" w:lineRule="auto"/>
        <w:ind w:left="1744" w:right="1161"/>
      </w:pPr>
      <w:proofErr w:type="spellStart"/>
      <w:r>
        <w:rPr>
          <w:rFonts w:ascii="Arial" w:eastAsia="Arial" w:hAnsi="Arial" w:cs="Arial"/>
          <w:color w:val="000000"/>
          <w:spacing w:val="-1"/>
          <w:sz w:val="17"/>
          <w:szCs w:val="17"/>
        </w:rPr>
        <w:t>İs</w:t>
      </w:r>
      <w:r>
        <w:rPr>
          <w:rFonts w:ascii="Arial" w:eastAsia="Arial" w:hAnsi="Arial" w:cs="Arial"/>
          <w:color w:val="000000"/>
          <w:sz w:val="17"/>
          <w:szCs w:val="17"/>
        </w:rPr>
        <w:t>im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17"/>
          <w:szCs w:val="17"/>
        </w:rPr>
        <w:t>Unv</w:t>
      </w:r>
      <w:r>
        <w:rPr>
          <w:rFonts w:ascii="Arial" w:eastAsia="Arial" w:hAnsi="Arial" w:cs="Arial"/>
          <w:color w:val="000000"/>
          <w:sz w:val="17"/>
          <w:szCs w:val="17"/>
        </w:rPr>
        <w:t>an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Ad</w:t>
      </w:r>
      <w:r>
        <w:rPr>
          <w:rFonts w:ascii="Arial" w:eastAsia="Arial" w:hAnsi="Arial" w:cs="Arial"/>
          <w:color w:val="000000"/>
          <w:sz w:val="17"/>
          <w:szCs w:val="17"/>
        </w:rPr>
        <w:t>res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sz w:val="17"/>
          <w:szCs w:val="17"/>
        </w:rPr>
        <w:t>Tele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fon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Fa</w:t>
      </w:r>
      <w:r>
        <w:rPr>
          <w:rFonts w:ascii="Arial" w:eastAsia="Arial" w:hAnsi="Arial" w:cs="Arial"/>
          <w:color w:val="000000"/>
          <w:sz w:val="17"/>
          <w:szCs w:val="17"/>
        </w:rPr>
        <w:t>ks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>E-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Posta</w:t>
      </w:r>
    </w:p>
    <w:p w:rsidR="00B71C48" w:rsidRDefault="00213FDD">
      <w:pPr>
        <w:spacing w:before="1" w:line="256" w:lineRule="auto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lastRenderedPageBreak/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</w:p>
    <w:p w:rsidR="00B67D7B" w:rsidRDefault="00213FDD">
      <w:pPr>
        <w:spacing w:before="1" w:line="256" w:lineRule="auto"/>
      </w:pPr>
      <w:r>
        <w:rPr>
          <w:rFonts w:ascii="Arial" w:eastAsia="Arial" w:hAnsi="Arial" w:cs="Arial"/>
          <w:color w:val="000000"/>
          <w:spacing w:val="-9"/>
          <w:sz w:val="17"/>
          <w:szCs w:val="17"/>
        </w:rPr>
        <w:t>:</w:t>
      </w:r>
    </w:p>
    <w:p w:rsidR="00B67D7B" w:rsidRDefault="00213FDD">
      <w:pPr>
        <w:spacing w:line="256" w:lineRule="auto"/>
        <w:ind w:right="3225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pacing w:val="1"/>
          <w:sz w:val="17"/>
          <w:szCs w:val="17"/>
        </w:rPr>
        <w:lastRenderedPageBreak/>
        <w:t>Okul</w:t>
      </w:r>
      <w:proofErr w:type="spellEnd"/>
      <w:r>
        <w:rPr>
          <w:rFonts w:ascii="Arial" w:eastAsia="Arial" w:hAnsi="Arial" w:cs="Arial"/>
          <w:spacing w:val="-1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17"/>
          <w:szCs w:val="17"/>
        </w:rPr>
        <w:t>Müdürlüğü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 w:rsidR="00B71C48">
        <w:rPr>
          <w:rFonts w:ascii="Arial" w:eastAsia="Arial" w:hAnsi="Arial" w:cs="Arial"/>
          <w:color w:val="000000"/>
          <w:spacing w:val="-1"/>
          <w:sz w:val="17"/>
          <w:szCs w:val="17"/>
        </w:rPr>
        <w:t>Ayhan</w:t>
      </w:r>
      <w:proofErr w:type="spellEnd"/>
      <w:r w:rsidR="00B71C48"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KIVRAK</w:t>
      </w:r>
    </w:p>
    <w:p w:rsidR="00B71C48" w:rsidRDefault="00213FDD" w:rsidP="00B71C48">
      <w:pPr>
        <w:rPr>
          <w:rFonts w:ascii="Arial" w:eastAsia="Arial" w:hAnsi="Arial" w:cs="Arial"/>
          <w:color w:val="000000"/>
          <w:spacing w:val="-2"/>
          <w:sz w:val="17"/>
          <w:szCs w:val="17"/>
        </w:rPr>
      </w:pP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Okul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 w:rsidR="00B71C48">
        <w:rPr>
          <w:rFonts w:ascii="Arial" w:eastAsia="Arial" w:hAnsi="Arial" w:cs="Arial"/>
          <w:color w:val="000000"/>
          <w:spacing w:val="-2"/>
          <w:sz w:val="17"/>
          <w:szCs w:val="17"/>
        </w:rPr>
        <w:t>Müdür</w:t>
      </w:r>
      <w:proofErr w:type="spellEnd"/>
    </w:p>
    <w:p w:rsidR="00B71C48" w:rsidRDefault="00B71C48" w:rsidP="00B71C48">
      <w:pPr>
        <w:rPr>
          <w:rFonts w:ascii="Arial" w:eastAsia="Arial" w:hAnsi="Arial" w:cs="Arial"/>
          <w:color w:val="000000"/>
          <w:spacing w:val="-2"/>
          <w:sz w:val="17"/>
          <w:szCs w:val="17"/>
        </w:rPr>
      </w:pPr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71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Evler</w:t>
      </w:r>
      <w:proofErr w:type="spellEnd"/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Mah</w:t>
      </w:r>
      <w:proofErr w:type="spellEnd"/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Delidumrul</w:t>
      </w:r>
      <w:proofErr w:type="spellEnd"/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Sok</w:t>
      </w:r>
      <w:proofErr w:type="spellEnd"/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no</w:t>
      </w:r>
      <w:proofErr w:type="gram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:2</w:t>
      </w:r>
      <w:proofErr w:type="gramEnd"/>
    </w:p>
    <w:p w:rsidR="00B67D7B" w:rsidRDefault="00213FDD" w:rsidP="00B71C48">
      <w:r>
        <w:rPr>
          <w:rFonts w:ascii="Arial" w:eastAsia="Arial" w:hAnsi="Arial" w:cs="Arial"/>
          <w:color w:val="000000"/>
          <w:sz w:val="17"/>
          <w:szCs w:val="17"/>
        </w:rPr>
        <w:t>0222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 w:rsidR="00B71C48">
        <w:rPr>
          <w:rFonts w:ascii="Arial" w:eastAsia="Arial" w:hAnsi="Arial" w:cs="Arial"/>
          <w:color w:val="000000"/>
          <w:sz w:val="17"/>
          <w:szCs w:val="17"/>
        </w:rPr>
        <w:t>2176353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</w:p>
    <w:p w:rsidR="00B67D7B" w:rsidRDefault="00B67D7B">
      <w:pPr>
        <w:spacing w:line="209" w:lineRule="exact"/>
      </w:pPr>
    </w:p>
    <w:p w:rsidR="00B67D7B" w:rsidRDefault="00B71C48">
      <w:r>
        <w:rPr>
          <w:rFonts w:ascii="Arial" w:eastAsia="Arial" w:hAnsi="Arial" w:cs="Arial"/>
          <w:color w:val="000000"/>
          <w:spacing w:val="-2"/>
          <w:sz w:val="17"/>
          <w:szCs w:val="17"/>
        </w:rPr>
        <w:t>708129</w:t>
      </w:r>
      <w:r w:rsidR="00213FDD">
        <w:rPr>
          <w:rFonts w:ascii="Arial" w:eastAsia="Arial" w:hAnsi="Arial" w:cs="Arial"/>
          <w:color w:val="000000"/>
          <w:spacing w:val="-1"/>
          <w:sz w:val="17"/>
          <w:szCs w:val="17"/>
        </w:rPr>
        <w:t>@meb.k12.tr</w:t>
      </w:r>
    </w:p>
    <w:p w:rsidR="00B67D7B" w:rsidRDefault="00213FDD">
      <w:r>
        <w:br w:type="column"/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lastRenderedPageBreak/>
        <w:t>İkinci</w:t>
      </w:r>
      <w:proofErr w:type="spellEnd"/>
      <w:r>
        <w:rPr>
          <w:rFonts w:ascii="Arial" w:eastAsia="Arial" w:hAnsi="Arial" w:cs="Arial"/>
          <w:spacing w:val="-1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Müracaat</w:t>
      </w:r>
      <w:proofErr w:type="spellEnd"/>
      <w:r>
        <w:rPr>
          <w:rFonts w:ascii="Arial" w:eastAsia="Arial" w:hAnsi="Arial" w:cs="Arial"/>
          <w:spacing w:val="-1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Yeri</w:t>
      </w:r>
      <w:proofErr w:type="spellEnd"/>
    </w:p>
    <w:p w:rsidR="00B67D7B" w:rsidRDefault="00213FDD">
      <w:pPr>
        <w:spacing w:before="13" w:line="254" w:lineRule="auto"/>
        <w:ind w:right="1120"/>
      </w:pPr>
      <w:proofErr w:type="spellStart"/>
      <w:r>
        <w:rPr>
          <w:rFonts w:ascii="Arial" w:eastAsia="Arial" w:hAnsi="Arial" w:cs="Arial"/>
          <w:color w:val="000000"/>
          <w:spacing w:val="-1"/>
          <w:sz w:val="17"/>
          <w:szCs w:val="17"/>
        </w:rPr>
        <w:t>İs</w:t>
      </w:r>
      <w:r>
        <w:rPr>
          <w:rFonts w:ascii="Arial" w:eastAsia="Arial" w:hAnsi="Arial" w:cs="Arial"/>
          <w:color w:val="000000"/>
          <w:sz w:val="17"/>
          <w:szCs w:val="17"/>
        </w:rPr>
        <w:t>im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17"/>
          <w:szCs w:val="17"/>
        </w:rPr>
        <w:t>Unv</w:t>
      </w:r>
      <w:r>
        <w:rPr>
          <w:rFonts w:ascii="Arial" w:eastAsia="Arial" w:hAnsi="Arial" w:cs="Arial"/>
          <w:color w:val="000000"/>
          <w:sz w:val="17"/>
          <w:szCs w:val="17"/>
        </w:rPr>
        <w:t>an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Ad</w:t>
      </w:r>
      <w:r>
        <w:rPr>
          <w:rFonts w:ascii="Arial" w:eastAsia="Arial" w:hAnsi="Arial" w:cs="Arial"/>
          <w:color w:val="000000"/>
          <w:sz w:val="17"/>
          <w:szCs w:val="17"/>
        </w:rPr>
        <w:t>res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sz w:val="17"/>
          <w:szCs w:val="17"/>
        </w:rPr>
        <w:t>Tele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fon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Fa</w:t>
      </w:r>
      <w:r>
        <w:rPr>
          <w:rFonts w:ascii="Arial" w:eastAsia="Arial" w:hAnsi="Arial" w:cs="Arial"/>
          <w:color w:val="000000"/>
          <w:sz w:val="17"/>
          <w:szCs w:val="17"/>
        </w:rPr>
        <w:t>ks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>E-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Posta</w:t>
      </w:r>
    </w:p>
    <w:p w:rsidR="00B67D7B" w:rsidRDefault="00213FDD">
      <w:pPr>
        <w:spacing w:before="1" w:line="256" w:lineRule="auto"/>
      </w:pPr>
      <w:r>
        <w:br w:type="column"/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lastRenderedPageBreak/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9"/>
          <w:sz w:val="17"/>
          <w:szCs w:val="17"/>
        </w:rPr>
        <w:t>:</w:t>
      </w:r>
    </w:p>
    <w:p w:rsidR="00B67D7B" w:rsidRDefault="00213FDD">
      <w:pPr>
        <w:spacing w:line="257" w:lineRule="auto"/>
        <w:ind w:right="4835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lastRenderedPageBreak/>
        <w:t>İlçe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Milli</w:t>
      </w:r>
      <w:proofErr w:type="spellEnd"/>
      <w:r>
        <w:rPr>
          <w:rFonts w:ascii="Arial" w:eastAsia="Arial" w:hAnsi="Arial" w:cs="Arial"/>
          <w:spacing w:val="-1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Eğitim</w:t>
      </w:r>
      <w:proofErr w:type="spellEnd"/>
      <w:r>
        <w:rPr>
          <w:rFonts w:ascii="Arial" w:eastAsia="Arial" w:hAnsi="Arial" w:cs="Arial"/>
          <w:spacing w:val="-1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Müdürlüğü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Kürşad</w:t>
      </w:r>
      <w:proofErr w:type="spellEnd"/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Önder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CEYLAN</w:t>
      </w:r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İlçe</w:t>
      </w:r>
      <w:proofErr w:type="spellEnd"/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Milli</w:t>
      </w:r>
      <w:proofErr w:type="spellEnd"/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Eğitim</w:t>
      </w:r>
      <w:proofErr w:type="spellEnd"/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Müdürü</w:t>
      </w:r>
      <w:proofErr w:type="spellEnd"/>
    </w:p>
    <w:p w:rsidR="00B67D7B" w:rsidRDefault="00213FDD">
      <w:pPr>
        <w:tabs>
          <w:tab w:val="left" w:pos="2746"/>
        </w:tabs>
      </w:pP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Akarbaşı</w:t>
      </w:r>
      <w:proofErr w:type="spellEnd"/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Mah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Ada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Sokak</w:t>
      </w:r>
      <w:proofErr w:type="spellEnd"/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No</w:t>
      </w:r>
      <w:proofErr w:type="gramStart"/>
      <w:r>
        <w:rPr>
          <w:rFonts w:ascii="Arial" w:eastAsia="Arial" w:hAnsi="Arial" w:cs="Arial"/>
          <w:color w:val="000000"/>
          <w:sz w:val="17"/>
          <w:szCs w:val="17"/>
        </w:rPr>
        <w:t>:35</w:t>
      </w:r>
      <w:proofErr w:type="gramEnd"/>
      <w:r>
        <w:tab/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Odunpazarı</w:t>
      </w:r>
      <w:proofErr w:type="spellEnd"/>
      <w:r>
        <w:rPr>
          <w:rFonts w:ascii="Arial" w:eastAsia="Arial" w:hAnsi="Arial" w:cs="Arial"/>
          <w:color w:val="000000"/>
          <w:spacing w:val="-2"/>
          <w:sz w:val="17"/>
          <w:szCs w:val="17"/>
        </w:rPr>
        <w:t>/ESKİŞEHİR</w:t>
      </w:r>
    </w:p>
    <w:p w:rsidR="00B67D7B" w:rsidRDefault="00213FDD">
      <w:pPr>
        <w:spacing w:before="5"/>
      </w:pPr>
      <w:r>
        <w:rPr>
          <w:rFonts w:ascii="Arial" w:eastAsia="Arial" w:hAnsi="Arial" w:cs="Arial"/>
          <w:color w:val="000000"/>
          <w:sz w:val="17"/>
          <w:szCs w:val="17"/>
        </w:rPr>
        <w:t>0222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230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6061</w:t>
      </w:r>
    </w:p>
    <w:p w:rsidR="00B67D7B" w:rsidRDefault="00213FDD">
      <w:pPr>
        <w:spacing w:before="20" w:line="247" w:lineRule="auto"/>
        <w:ind w:right="5160"/>
      </w:pPr>
      <w:r>
        <w:rPr>
          <w:rFonts w:ascii="Arial" w:eastAsia="Arial" w:hAnsi="Arial" w:cs="Arial"/>
          <w:color w:val="000000"/>
          <w:sz w:val="17"/>
          <w:szCs w:val="17"/>
        </w:rPr>
        <w:t>0222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230</w:t>
      </w:r>
      <w:r>
        <w:rPr>
          <w:rFonts w:ascii="Arial" w:eastAsia="Arial" w:hAnsi="Arial" w:cs="Arial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4010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odunpazari.meb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.gov.tr</w:t>
      </w: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num="6" w:space="708" w:equalWidth="0">
            <w:col w:w="3516" w:space="0"/>
            <w:col w:w="93" w:space="59"/>
            <w:col w:w="4455" w:space="0"/>
            <w:col w:w="1730" w:space="0"/>
            <w:col w:w="93" w:space="52"/>
            <w:col w:w="6831"/>
          </w:cols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349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213FDD">
      <w:pPr>
        <w:ind w:left="8129"/>
      </w:pPr>
      <w:proofErr w:type="spellStart"/>
      <w:r>
        <w:rPr>
          <w:rFonts w:ascii="Calibri" w:eastAsia="Calibri" w:hAnsi="Calibri" w:cs="Calibri"/>
          <w:color w:val="000000"/>
          <w:sz w:val="13"/>
          <w:szCs w:val="13"/>
        </w:rPr>
        <w:lastRenderedPageBreak/>
        <w:t>Sayfa</w:t>
      </w:r>
      <w:proofErr w:type="spellEnd"/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000000"/>
          <w:sz w:val="13"/>
          <w:szCs w:val="13"/>
        </w:rPr>
        <w:t>1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000000"/>
          <w:sz w:val="13"/>
          <w:szCs w:val="13"/>
        </w:rPr>
        <w:t>/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000000"/>
          <w:sz w:val="13"/>
          <w:szCs w:val="13"/>
        </w:rPr>
        <w:t>2</w:t>
      </w: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395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F302B1">
      <w:pPr>
        <w:ind w:left="4685"/>
      </w:pP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lastRenderedPageBreak/>
        <w:t>İLHAN ÜNÜGÜR</w:t>
      </w:r>
      <w:r w:rsidR="00213FDD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213FDD"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İLKOKULU</w:t>
      </w:r>
      <w:r w:rsidR="00213FD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213FDD">
        <w:rPr>
          <w:rFonts w:ascii="Arial" w:eastAsia="Arial" w:hAnsi="Arial" w:cs="Arial"/>
          <w:b/>
          <w:color w:val="000000"/>
          <w:spacing w:val="-4"/>
          <w:sz w:val="22"/>
          <w:szCs w:val="22"/>
        </w:rPr>
        <w:t>MÜDÜRLÜĞÜ</w:t>
      </w:r>
      <w:r w:rsidR="00213FDD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213FDD"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HİZMET</w:t>
      </w:r>
      <w:r w:rsidR="00213FDD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213FDD"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STANDARTLARI</w:t>
      </w: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34" w:lineRule="exact"/>
      </w:pPr>
    </w:p>
    <w:tbl>
      <w:tblPr>
        <w:tblW w:w="0" w:type="auto"/>
        <w:tblInd w:w="1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2455"/>
        <w:gridCol w:w="8723"/>
        <w:gridCol w:w="1742"/>
      </w:tblGrid>
      <w:tr w:rsidR="00B67D7B">
        <w:trPr>
          <w:trHeight w:hRule="exact" w:val="871"/>
        </w:trPr>
        <w:tc>
          <w:tcPr>
            <w:tcW w:w="523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12" w:lineRule="exact"/>
            </w:pPr>
          </w:p>
          <w:p w:rsidR="00B67D7B" w:rsidRDefault="00213FDD">
            <w:pPr>
              <w:spacing w:line="244" w:lineRule="auto"/>
              <w:ind w:left="31"/>
            </w:pPr>
            <w:r>
              <w:rPr>
                <w:rFonts w:ascii="Arial" w:eastAsia="Arial" w:hAnsi="Arial" w:cs="Arial"/>
                <w:b/>
                <w:color w:val="000000"/>
                <w:spacing w:val="-11"/>
                <w:sz w:val="17"/>
                <w:szCs w:val="17"/>
              </w:rPr>
              <w:t>SI</w:t>
            </w:r>
            <w:r>
              <w:rPr>
                <w:rFonts w:ascii="Arial" w:eastAsia="Arial" w:hAnsi="Arial" w:cs="Arial"/>
                <w:b/>
                <w:color w:val="000000"/>
                <w:spacing w:val="-10"/>
                <w:sz w:val="17"/>
                <w:szCs w:val="17"/>
              </w:rPr>
              <w:t>RA</w:t>
            </w:r>
          </w:p>
          <w:p w:rsidR="00B67D7B" w:rsidRDefault="00213FDD">
            <w:pPr>
              <w:spacing w:before="13" w:line="244" w:lineRule="auto"/>
              <w:ind w:left="105"/>
            </w:pPr>
            <w:r>
              <w:rPr>
                <w:rFonts w:ascii="Arial" w:eastAsia="Arial" w:hAnsi="Arial" w:cs="Arial"/>
                <w:b/>
                <w:color w:val="000000"/>
                <w:spacing w:val="-17"/>
                <w:sz w:val="17"/>
                <w:szCs w:val="17"/>
              </w:rPr>
              <w:t>NO</w:t>
            </w:r>
          </w:p>
        </w:tc>
        <w:tc>
          <w:tcPr>
            <w:tcW w:w="2455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314" w:lineRule="exact"/>
            </w:pPr>
          </w:p>
          <w:p w:rsidR="00B67D7B" w:rsidRDefault="00213FDD">
            <w:pPr>
              <w:ind w:left="641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17"/>
                <w:szCs w:val="17"/>
              </w:rPr>
              <w:t>HİZMETİN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ADI</w:t>
            </w:r>
          </w:p>
        </w:tc>
        <w:tc>
          <w:tcPr>
            <w:tcW w:w="8723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314" w:lineRule="exact"/>
            </w:pPr>
          </w:p>
          <w:p w:rsidR="00B67D7B" w:rsidRDefault="00213FDD">
            <w:pPr>
              <w:ind w:left="2871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7"/>
                <w:szCs w:val="17"/>
              </w:rPr>
              <w:t>BAŞVURUDA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7"/>
                <w:szCs w:val="17"/>
              </w:rPr>
              <w:t>İSTENEN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7"/>
                <w:szCs w:val="17"/>
              </w:rPr>
              <w:t>BELGELER</w:t>
            </w:r>
          </w:p>
        </w:tc>
        <w:tc>
          <w:tcPr>
            <w:tcW w:w="1742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213FDD">
            <w:pPr>
              <w:spacing w:before="7"/>
              <w:ind w:left="424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HİZME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TİN</w:t>
            </w:r>
          </w:p>
          <w:p w:rsidR="00B67D7B" w:rsidRDefault="00213FDD">
            <w:pPr>
              <w:spacing w:before="10" w:line="244" w:lineRule="auto"/>
              <w:ind w:left="211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TAMAMLAN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MA</w:t>
            </w:r>
          </w:p>
          <w:p w:rsidR="00B67D7B" w:rsidRDefault="00213FDD">
            <w:pPr>
              <w:spacing w:before="17"/>
              <w:ind w:left="511"/>
            </w:pPr>
            <w:r>
              <w:rPr>
                <w:rFonts w:ascii="Arial" w:eastAsia="Arial" w:hAnsi="Arial" w:cs="Arial"/>
                <w:b/>
                <w:color w:val="000000"/>
                <w:spacing w:val="-7"/>
                <w:sz w:val="17"/>
                <w:szCs w:val="17"/>
              </w:rPr>
              <w:t>SÜR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ESİ</w:t>
            </w:r>
          </w:p>
          <w:p w:rsidR="00B67D7B" w:rsidRDefault="00213FDD">
            <w:pPr>
              <w:spacing w:before="15"/>
              <w:ind w:left="446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(EN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7"/>
                <w:szCs w:val="17"/>
              </w:rPr>
              <w:t>GEÇ)</w:t>
            </w:r>
          </w:p>
        </w:tc>
      </w:tr>
      <w:tr w:rsidR="00B67D7B">
        <w:trPr>
          <w:trHeight w:hRule="exact" w:val="2009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277" w:lineRule="exact"/>
            </w:pPr>
          </w:p>
          <w:p w:rsidR="00B67D7B" w:rsidRDefault="00213FDD">
            <w:pPr>
              <w:spacing w:line="244" w:lineRule="auto"/>
              <w:ind w:left="182"/>
            </w:pPr>
            <w:r>
              <w:rPr>
                <w:rFonts w:ascii="Arial" w:eastAsia="Arial" w:hAnsi="Arial" w:cs="Arial"/>
                <w:b/>
                <w:color w:val="000000"/>
                <w:spacing w:val="-32"/>
                <w:sz w:val="17"/>
                <w:szCs w:val="17"/>
              </w:rPr>
              <w:t>7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370" w:lineRule="exact"/>
            </w:pPr>
          </w:p>
          <w:p w:rsidR="00B67D7B" w:rsidRDefault="00213FDD">
            <w:pPr>
              <w:spacing w:line="253" w:lineRule="auto"/>
              <w:ind w:left="156" w:right="24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lkokul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ile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Anasınıfı</w:t>
            </w:r>
            <w:proofErr w:type="spell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Öğrenci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Aday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Kesin</w:t>
            </w:r>
            <w:proofErr w:type="spellEnd"/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Kayıt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Anasınıflarında</w:t>
            </w:r>
            <w:proofErr w:type="spellEnd"/>
            <w:r>
              <w:rPr>
                <w:rFonts w:ascii="Arial" w:eastAsia="Arial" w:hAnsi="Arial" w:cs="Arial"/>
                <w:spacing w:val="-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Ücretsiz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Kayıt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>Yapılması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48"/>
              <w:ind w:left="105"/>
            </w:pP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>Dilekçe</w:t>
            </w:r>
            <w:proofErr w:type="spellEnd"/>
          </w:p>
          <w:p w:rsidR="00B67D7B" w:rsidRDefault="00213FDD">
            <w:pPr>
              <w:spacing w:before="14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2-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Başvuru</w:t>
            </w:r>
            <w:proofErr w:type="spellEnd"/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Formu</w:t>
            </w:r>
            <w:proofErr w:type="spellEnd"/>
          </w:p>
          <w:p w:rsidR="00B67D7B" w:rsidRDefault="00213FDD">
            <w:pPr>
              <w:spacing w:before="13" w:line="256" w:lineRule="auto"/>
              <w:ind w:left="105" w:right="579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3-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Nüfus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cüzdanı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aslı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veya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fotokopisi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4-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Acil</w:t>
            </w:r>
            <w:proofErr w:type="spellEnd"/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durumlarda</w:t>
            </w:r>
            <w:proofErr w:type="spellEnd"/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başvuru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formu</w:t>
            </w:r>
            <w:proofErr w:type="spellEnd"/>
          </w:p>
          <w:p w:rsidR="00B67D7B" w:rsidRDefault="00213FDD">
            <w:pPr>
              <w:ind w:left="105"/>
            </w:pP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Sözleşme</w:t>
            </w:r>
            <w:proofErr w:type="spellEnd"/>
          </w:p>
          <w:p w:rsidR="00B67D7B" w:rsidRDefault="00213FDD">
            <w:pPr>
              <w:spacing w:before="13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6-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Şehit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harp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malülü</w:t>
            </w:r>
            <w:proofErr w:type="spellEnd"/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muharip</w:t>
            </w:r>
            <w:proofErr w:type="spellEnd"/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gazi</w:t>
            </w:r>
            <w:proofErr w:type="spellEnd"/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çocukları</w:t>
            </w:r>
            <w:proofErr w:type="spellEnd"/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olduğunu</w:t>
            </w:r>
            <w:proofErr w:type="spellEnd"/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gösteren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belge</w:t>
            </w:r>
            <w:proofErr w:type="spellEnd"/>
          </w:p>
          <w:p w:rsidR="00B67D7B" w:rsidRDefault="00213FDD">
            <w:pPr>
              <w:spacing w:before="12" w:line="256" w:lineRule="auto"/>
              <w:ind w:left="326" w:right="971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(66-68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aylık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çocuklar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için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velilerinin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isteği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üzerine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dilekçe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ile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1.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sınıfa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kayıtları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yapılabilir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Acil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durum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başvuru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formu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sözleşme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anasınıflarında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kesin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kayıt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esnasında</w:t>
            </w:r>
            <w:proofErr w:type="spell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doldurulacaktır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.</w:t>
            </w:r>
          </w:p>
          <w:p w:rsidR="00B67D7B" w:rsidRDefault="00213FDD">
            <w:pPr>
              <w:ind w:left="326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Şehit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harp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malülü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muharip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gazi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çocukları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için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10/1</w:t>
            </w:r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oranında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ücretsiz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kayıt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yapılacaktır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282" w:lineRule="exact"/>
            </w:pPr>
          </w:p>
          <w:p w:rsidR="00B67D7B" w:rsidRDefault="00213FDD">
            <w:pPr>
              <w:ind w:left="384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30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DAKİKA</w:t>
            </w:r>
          </w:p>
        </w:tc>
      </w:tr>
      <w:tr w:rsidR="00B67D7B">
        <w:trPr>
          <w:trHeight w:hRule="exact" w:val="1233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290" w:lineRule="exact"/>
            </w:pPr>
          </w:p>
          <w:p w:rsidR="00B67D7B" w:rsidRDefault="00213FDD">
            <w:pPr>
              <w:spacing w:line="244" w:lineRule="auto"/>
              <w:ind w:left="182"/>
            </w:pPr>
            <w:r>
              <w:rPr>
                <w:rFonts w:ascii="Arial" w:eastAsia="Arial" w:hAnsi="Arial" w:cs="Arial"/>
                <w:b/>
                <w:color w:val="000000"/>
                <w:spacing w:val="-32"/>
                <w:sz w:val="17"/>
                <w:szCs w:val="17"/>
              </w:rPr>
              <w:t>8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87" w:lineRule="exact"/>
            </w:pPr>
          </w:p>
          <w:p w:rsidR="00B67D7B" w:rsidRDefault="00213FDD">
            <w:pPr>
              <w:spacing w:line="253" w:lineRule="auto"/>
              <w:ind w:left="156" w:right="266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Anasınıfları</w:t>
            </w:r>
            <w:proofErr w:type="spell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5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İlkokullarda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Çocuk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Kulüpleri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İçin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Başvuruların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Alınması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48"/>
              <w:ind w:left="110"/>
            </w:pP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7"/>
                <w:szCs w:val="17"/>
              </w:rPr>
              <w:t>Dilekçe</w:t>
            </w:r>
            <w:proofErr w:type="spellEnd"/>
          </w:p>
          <w:p w:rsidR="00B67D7B" w:rsidRDefault="00213FDD">
            <w:pPr>
              <w:spacing w:before="14"/>
              <w:ind w:left="11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2-</w:t>
            </w:r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Kayıt</w:t>
            </w:r>
            <w:proofErr w:type="spellEnd"/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formu</w:t>
            </w:r>
            <w:proofErr w:type="spellEnd"/>
          </w:p>
          <w:p w:rsidR="00B67D7B" w:rsidRDefault="00213FDD">
            <w:pPr>
              <w:spacing w:before="13"/>
              <w:ind w:left="110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3-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Acil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durumlarda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başvurulacak</w:t>
            </w:r>
            <w:proofErr w:type="spellEnd"/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kişiler</w:t>
            </w:r>
            <w:proofErr w:type="spellEnd"/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formu</w:t>
            </w:r>
            <w:proofErr w:type="spellEnd"/>
          </w:p>
          <w:p w:rsidR="00B67D7B" w:rsidRDefault="00213FDD">
            <w:pPr>
              <w:spacing w:before="19" w:line="253" w:lineRule="auto"/>
              <w:ind w:left="326" w:right="289"/>
            </w:pP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Kayıt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formu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acil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durumlarda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başvurulacak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kişiler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formu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başka</w:t>
            </w:r>
            <w:proofErr w:type="spellEnd"/>
            <w:r>
              <w:rPr>
                <w:rFonts w:ascii="Arial" w:eastAsia="Arial" w:hAnsi="Arial" w:cs="Arial"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okuldan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okulumuz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çocuk</w:t>
            </w:r>
            <w:proofErr w:type="spellEnd"/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kulübüne</w:t>
            </w:r>
            <w:proofErr w:type="spellEnd"/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kayıt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yaptıracak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anasınıfı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öğrencileri</w:t>
            </w:r>
            <w:proofErr w:type="spellEnd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için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istenilecektir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.</w:t>
            </w:r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B67D7B">
            <w:pPr>
              <w:spacing w:line="200" w:lineRule="exact"/>
            </w:pPr>
          </w:p>
          <w:p w:rsidR="00B67D7B" w:rsidRDefault="00B67D7B">
            <w:pPr>
              <w:spacing w:line="296" w:lineRule="exact"/>
            </w:pPr>
          </w:p>
          <w:p w:rsidR="00B67D7B" w:rsidRDefault="00213FDD">
            <w:pPr>
              <w:ind w:left="357"/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İŞ</w:t>
            </w:r>
            <w:r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7"/>
                <w:szCs w:val="17"/>
              </w:rPr>
              <w:t>GÜNÜ</w:t>
            </w:r>
          </w:p>
        </w:tc>
      </w:tr>
      <w:tr w:rsidR="00B67D7B">
        <w:trPr>
          <w:trHeight w:hRule="exact" w:val="799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72" w:lineRule="exact"/>
            </w:pPr>
          </w:p>
          <w:p w:rsidR="00B67D7B" w:rsidRDefault="00213FDD">
            <w:pPr>
              <w:spacing w:line="244" w:lineRule="auto"/>
              <w:ind w:left="182"/>
            </w:pPr>
            <w:r>
              <w:rPr>
                <w:rFonts w:ascii="Arial" w:eastAsia="Arial" w:hAnsi="Arial" w:cs="Arial"/>
                <w:b/>
                <w:color w:val="000000"/>
                <w:spacing w:val="-32"/>
                <w:sz w:val="17"/>
                <w:szCs w:val="17"/>
              </w:rPr>
              <w:t>9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69" w:line="253" w:lineRule="auto"/>
              <w:ind w:left="156" w:right="452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İlkokulurda</w:t>
            </w:r>
            <w:proofErr w:type="spell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Sınıf</w:t>
            </w:r>
            <w:proofErr w:type="spell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Tekrarı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İsteği</w:t>
            </w:r>
            <w:proofErr w:type="spellEnd"/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Başvurusunun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5"/>
                <w:sz w:val="17"/>
                <w:szCs w:val="17"/>
              </w:rPr>
              <w:t>Yapıl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ması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B67D7B">
            <w:pPr>
              <w:spacing w:line="277" w:lineRule="exact"/>
            </w:pPr>
          </w:p>
          <w:p w:rsidR="00B67D7B" w:rsidRDefault="00213FDD">
            <w:pPr>
              <w:spacing w:line="243" w:lineRule="auto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Veli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dilekçesi</w:t>
            </w:r>
            <w:proofErr w:type="spellEnd"/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B67D7B">
            <w:pPr>
              <w:spacing w:line="278" w:lineRule="exact"/>
            </w:pPr>
          </w:p>
          <w:p w:rsidR="00B67D7B" w:rsidRDefault="00213FDD">
            <w:pPr>
              <w:ind w:left="403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İŞ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7"/>
                <w:szCs w:val="17"/>
              </w:rPr>
              <w:t>GÜNÜ</w:t>
            </w:r>
          </w:p>
        </w:tc>
      </w:tr>
      <w:tr w:rsidR="00B67D7B">
        <w:trPr>
          <w:trHeight w:hRule="exact" w:val="338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42" w:line="244" w:lineRule="auto"/>
              <w:ind w:left="136"/>
            </w:pPr>
            <w:r>
              <w:rPr>
                <w:rFonts w:ascii="Arial" w:eastAsia="Arial" w:hAnsi="Arial" w:cs="Arial"/>
                <w:b/>
                <w:color w:val="000000"/>
                <w:spacing w:val="-17"/>
                <w:sz w:val="17"/>
                <w:szCs w:val="17"/>
              </w:rPr>
              <w:t>10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47"/>
              <w:ind w:left="156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Öğrenci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İzin</w:t>
            </w:r>
            <w:proofErr w:type="spellEnd"/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İsteği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7D7B" w:rsidRDefault="00213FDD">
            <w:pPr>
              <w:spacing w:before="48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Veli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dilekçesi</w:t>
            </w:r>
            <w:proofErr w:type="spellEnd"/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B67D7B" w:rsidRDefault="00213FDD">
            <w:pPr>
              <w:spacing w:before="47"/>
              <w:ind w:left="384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DAKİKA</w:t>
            </w:r>
          </w:p>
        </w:tc>
      </w:tr>
      <w:tr w:rsidR="00B67D7B">
        <w:trPr>
          <w:trHeight w:hRule="exact" w:val="691"/>
        </w:trPr>
        <w:tc>
          <w:tcPr>
            <w:tcW w:w="523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B67D7B" w:rsidRDefault="00B67D7B">
            <w:pPr>
              <w:spacing w:line="193" w:lineRule="exact"/>
            </w:pPr>
          </w:p>
          <w:p w:rsidR="00B67D7B" w:rsidRDefault="00213FDD">
            <w:pPr>
              <w:spacing w:line="244" w:lineRule="auto"/>
              <w:ind w:left="136"/>
            </w:pPr>
            <w:r>
              <w:rPr>
                <w:rFonts w:ascii="Arial" w:eastAsia="Arial" w:hAnsi="Arial" w:cs="Arial"/>
                <w:b/>
                <w:color w:val="000000"/>
                <w:spacing w:val="-17"/>
                <w:sz w:val="17"/>
                <w:szCs w:val="17"/>
              </w:rPr>
              <w:t>11</w: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 w:rsidR="00B67D7B" w:rsidRDefault="00B67D7B">
            <w:pPr>
              <w:spacing w:line="136" w:lineRule="exact"/>
            </w:pPr>
          </w:p>
          <w:p w:rsidR="00B67D7B" w:rsidRDefault="00213FDD">
            <w:pPr>
              <w:spacing w:line="253" w:lineRule="auto"/>
              <w:ind w:left="156" w:right="408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Anasınıfı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7"/>
                <w:szCs w:val="17"/>
              </w:rPr>
              <w:t>Ücret</w:t>
            </w:r>
            <w:proofErr w:type="spellEnd"/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İadesinin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5"/>
                <w:sz w:val="17"/>
                <w:szCs w:val="17"/>
              </w:rPr>
              <w:t>Yapıl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ması</w:t>
            </w:r>
            <w:proofErr w:type="spellEnd"/>
          </w:p>
        </w:tc>
        <w:tc>
          <w:tcPr>
            <w:tcW w:w="8723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 w:rsidR="00B67D7B" w:rsidRDefault="00B67D7B">
            <w:pPr>
              <w:spacing w:line="241" w:lineRule="exact"/>
            </w:pPr>
          </w:p>
          <w:p w:rsidR="00B67D7B" w:rsidRDefault="00213FDD">
            <w:pPr>
              <w:spacing w:line="243" w:lineRule="auto"/>
              <w:ind w:left="105"/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1-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Veli</w:t>
            </w:r>
            <w:proofErr w:type="spellEnd"/>
            <w:r>
              <w:rPr>
                <w:rFonts w:ascii="Arial" w:eastAsia="Arial" w:hAnsi="Arial" w:cs="Arial"/>
                <w:spacing w:val="-1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dilekçesi</w:t>
            </w:r>
            <w:proofErr w:type="spellEnd"/>
          </w:p>
        </w:tc>
        <w:tc>
          <w:tcPr>
            <w:tcW w:w="1742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B67D7B" w:rsidRDefault="00B67D7B">
            <w:pPr>
              <w:spacing w:line="198" w:lineRule="exact"/>
            </w:pPr>
          </w:p>
          <w:p w:rsidR="00B67D7B" w:rsidRDefault="00213FDD">
            <w:pPr>
              <w:ind w:left="403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7"/>
                <w:szCs w:val="17"/>
              </w:rPr>
              <w:t>İŞ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7"/>
                <w:szCs w:val="17"/>
              </w:rPr>
              <w:t>GÜNÜ</w:t>
            </w:r>
          </w:p>
        </w:tc>
      </w:tr>
    </w:tbl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112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213FDD">
      <w:pPr>
        <w:ind w:left="2292"/>
      </w:pP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lastRenderedPageBreak/>
        <w:t>Başvuru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esnasında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yukarıda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belirtilen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belgelerin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dışında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belge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istenmesi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eksiksiz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belge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ile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başvuru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yapılmasına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rağmen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hizmetin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belirtilen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sürede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tamamlanmaması</w:t>
      </w:r>
      <w:proofErr w:type="spellEnd"/>
      <w:r>
        <w:rPr>
          <w:rFonts w:ascii="Arial" w:eastAsia="Arial" w:hAnsi="Arial" w:cs="Arial"/>
          <w:spacing w:val="-1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veya</w:t>
      </w:r>
      <w:proofErr w:type="spellEnd"/>
    </w:p>
    <w:p w:rsidR="00B67D7B" w:rsidRDefault="00213FDD">
      <w:pPr>
        <w:spacing w:before="10"/>
        <w:ind w:left="1744"/>
      </w:pPr>
      <w:proofErr w:type="spellStart"/>
      <w:proofErr w:type="gramStart"/>
      <w:r>
        <w:rPr>
          <w:rFonts w:ascii="Arial" w:eastAsia="Arial" w:hAnsi="Arial" w:cs="Arial"/>
          <w:color w:val="000000"/>
          <w:sz w:val="17"/>
          <w:szCs w:val="17"/>
        </w:rPr>
        <w:t>yukarıdaki</w:t>
      </w:r>
      <w:proofErr w:type="spellEnd"/>
      <w:proofErr w:type="gram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tabloda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bazı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hizmetlerin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bulunmadığının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tespiti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durumunda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ilk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müracaat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yerine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ya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da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ikinci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müracaat</w:t>
      </w:r>
      <w:proofErr w:type="spellEnd"/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yerine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başvurunuz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>.</w:t>
      </w: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126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213FDD">
      <w:pPr>
        <w:ind w:left="1744"/>
      </w:pPr>
      <w:r>
        <w:rPr>
          <w:rFonts w:ascii="Arial" w:eastAsia="Arial" w:hAnsi="Arial" w:cs="Arial"/>
          <w:color w:val="000000"/>
          <w:sz w:val="17"/>
          <w:szCs w:val="17"/>
        </w:rPr>
        <w:lastRenderedPageBreak/>
        <w:t>İlk</w:t>
      </w:r>
      <w:r>
        <w:rPr>
          <w:rFonts w:ascii="Arial" w:eastAsia="Arial" w:hAnsi="Arial" w:cs="Arial"/>
          <w:spacing w:val="-1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Müracaat</w:t>
      </w:r>
      <w:proofErr w:type="spellEnd"/>
      <w:r>
        <w:rPr>
          <w:rFonts w:ascii="Arial" w:eastAsia="Arial" w:hAnsi="Arial" w:cs="Arial"/>
          <w:spacing w:val="-1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Yeri</w:t>
      </w:r>
      <w:proofErr w:type="spellEnd"/>
    </w:p>
    <w:p w:rsidR="00B67D7B" w:rsidRDefault="00213FDD">
      <w:pPr>
        <w:spacing w:before="13" w:line="254" w:lineRule="auto"/>
        <w:ind w:left="1744" w:right="1161"/>
      </w:pPr>
      <w:proofErr w:type="spellStart"/>
      <w:r>
        <w:rPr>
          <w:rFonts w:ascii="Arial" w:eastAsia="Arial" w:hAnsi="Arial" w:cs="Arial"/>
          <w:color w:val="000000"/>
          <w:spacing w:val="-1"/>
          <w:sz w:val="17"/>
          <w:szCs w:val="17"/>
        </w:rPr>
        <w:t>İs</w:t>
      </w:r>
      <w:r>
        <w:rPr>
          <w:rFonts w:ascii="Arial" w:eastAsia="Arial" w:hAnsi="Arial" w:cs="Arial"/>
          <w:color w:val="000000"/>
          <w:sz w:val="17"/>
          <w:szCs w:val="17"/>
        </w:rPr>
        <w:t>im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17"/>
          <w:szCs w:val="17"/>
        </w:rPr>
        <w:t>Unv</w:t>
      </w:r>
      <w:r>
        <w:rPr>
          <w:rFonts w:ascii="Arial" w:eastAsia="Arial" w:hAnsi="Arial" w:cs="Arial"/>
          <w:color w:val="000000"/>
          <w:sz w:val="17"/>
          <w:szCs w:val="17"/>
        </w:rPr>
        <w:t>an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Ad</w:t>
      </w:r>
      <w:r>
        <w:rPr>
          <w:rFonts w:ascii="Arial" w:eastAsia="Arial" w:hAnsi="Arial" w:cs="Arial"/>
          <w:color w:val="000000"/>
          <w:sz w:val="17"/>
          <w:szCs w:val="17"/>
        </w:rPr>
        <w:t>res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sz w:val="17"/>
          <w:szCs w:val="17"/>
        </w:rPr>
        <w:t>Tele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fon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Fa</w:t>
      </w:r>
      <w:r>
        <w:rPr>
          <w:rFonts w:ascii="Arial" w:eastAsia="Arial" w:hAnsi="Arial" w:cs="Arial"/>
          <w:color w:val="000000"/>
          <w:sz w:val="17"/>
          <w:szCs w:val="17"/>
        </w:rPr>
        <w:t>ks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>E-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Posta</w:t>
      </w:r>
    </w:p>
    <w:p w:rsidR="00B67D7B" w:rsidRDefault="00213FDD">
      <w:pPr>
        <w:spacing w:before="1" w:line="256" w:lineRule="auto"/>
      </w:pPr>
      <w:r>
        <w:br w:type="column"/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lastRenderedPageBreak/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9"/>
          <w:sz w:val="17"/>
          <w:szCs w:val="17"/>
        </w:rPr>
        <w:t>:</w:t>
      </w:r>
    </w:p>
    <w:p w:rsidR="00B67D7B" w:rsidRDefault="00213FDD">
      <w:pPr>
        <w:spacing w:line="256" w:lineRule="auto"/>
        <w:ind w:right="3225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pacing w:val="1"/>
          <w:sz w:val="17"/>
          <w:szCs w:val="17"/>
        </w:rPr>
        <w:lastRenderedPageBreak/>
        <w:t>Okul</w:t>
      </w:r>
      <w:proofErr w:type="spellEnd"/>
      <w:r>
        <w:rPr>
          <w:rFonts w:ascii="Arial" w:eastAsia="Arial" w:hAnsi="Arial" w:cs="Arial"/>
          <w:spacing w:val="-1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17"/>
          <w:szCs w:val="17"/>
        </w:rPr>
        <w:t>Müdürlüğü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 w:rsidR="00F302B1">
        <w:rPr>
          <w:rFonts w:ascii="Arial" w:eastAsia="Arial" w:hAnsi="Arial" w:cs="Arial"/>
          <w:color w:val="000000"/>
          <w:spacing w:val="-1"/>
          <w:sz w:val="17"/>
          <w:szCs w:val="17"/>
        </w:rPr>
        <w:t>Ayhan</w:t>
      </w:r>
      <w:proofErr w:type="spellEnd"/>
      <w:r w:rsidR="00F302B1"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KIVRAK</w:t>
      </w:r>
    </w:p>
    <w:p w:rsidR="00B67D7B" w:rsidRDefault="00213FDD"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Okul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Müdürü</w:t>
      </w:r>
      <w:proofErr w:type="spellEnd"/>
    </w:p>
    <w:p w:rsidR="00B67D7B" w:rsidRDefault="00F302B1">
      <w:pPr>
        <w:spacing w:before="13" w:line="252" w:lineRule="auto"/>
        <w:ind w:right="1850"/>
      </w:pPr>
      <w:r>
        <w:rPr>
          <w:rFonts w:ascii="Arial" w:eastAsia="Arial" w:hAnsi="Arial" w:cs="Arial"/>
          <w:color w:val="000000"/>
          <w:sz w:val="17"/>
          <w:szCs w:val="17"/>
        </w:rPr>
        <w:t xml:space="preserve">71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Evler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Mah.Delidumrul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Sok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 xml:space="preserve"> no</w:t>
      </w:r>
      <w:proofErr w:type="gramStart"/>
      <w:r>
        <w:rPr>
          <w:rFonts w:ascii="Arial" w:eastAsia="Arial" w:hAnsi="Arial" w:cs="Arial"/>
          <w:color w:val="000000"/>
          <w:sz w:val="17"/>
          <w:szCs w:val="17"/>
        </w:rPr>
        <w:t>:2</w:t>
      </w:r>
      <w:proofErr w:type="gramEnd"/>
      <w:r w:rsidR="00213FDD">
        <w:rPr>
          <w:rFonts w:ascii="Arial" w:eastAsia="Arial" w:hAnsi="Arial" w:cs="Arial"/>
          <w:sz w:val="17"/>
          <w:szCs w:val="17"/>
        </w:rPr>
        <w:t xml:space="preserve"> </w:t>
      </w:r>
      <w:r w:rsidR="00213FDD">
        <w:rPr>
          <w:rFonts w:ascii="Arial" w:eastAsia="Arial" w:hAnsi="Arial" w:cs="Arial"/>
          <w:color w:val="000000"/>
          <w:sz w:val="17"/>
          <w:szCs w:val="17"/>
        </w:rPr>
        <w:t>0222</w:t>
      </w:r>
      <w:r w:rsidR="00213FDD"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2176353</w:t>
      </w:r>
    </w:p>
    <w:p w:rsidR="00B67D7B" w:rsidRDefault="00B67D7B">
      <w:pPr>
        <w:spacing w:line="209" w:lineRule="exact"/>
      </w:pPr>
    </w:p>
    <w:p w:rsidR="00B67D7B" w:rsidRDefault="00F302B1">
      <w:r>
        <w:rPr>
          <w:rFonts w:ascii="Arial" w:eastAsia="Arial" w:hAnsi="Arial" w:cs="Arial"/>
          <w:color w:val="000000"/>
          <w:spacing w:val="-2"/>
          <w:sz w:val="17"/>
          <w:szCs w:val="17"/>
        </w:rPr>
        <w:t>708129</w:t>
      </w:r>
      <w:bookmarkStart w:id="0" w:name="_GoBack"/>
      <w:bookmarkEnd w:id="0"/>
      <w:r w:rsidR="00213FDD">
        <w:rPr>
          <w:rFonts w:ascii="Arial" w:eastAsia="Arial" w:hAnsi="Arial" w:cs="Arial"/>
          <w:color w:val="000000"/>
          <w:spacing w:val="-1"/>
          <w:sz w:val="17"/>
          <w:szCs w:val="17"/>
        </w:rPr>
        <w:t>@meb.k12.tr</w:t>
      </w:r>
    </w:p>
    <w:p w:rsidR="00B67D7B" w:rsidRDefault="00213FDD">
      <w:r>
        <w:br w:type="column"/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lastRenderedPageBreak/>
        <w:t>İkinci</w:t>
      </w:r>
      <w:proofErr w:type="spellEnd"/>
      <w:r>
        <w:rPr>
          <w:rFonts w:ascii="Arial" w:eastAsia="Arial" w:hAnsi="Arial" w:cs="Arial"/>
          <w:spacing w:val="-1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Müracaat</w:t>
      </w:r>
      <w:proofErr w:type="spellEnd"/>
      <w:r>
        <w:rPr>
          <w:rFonts w:ascii="Arial" w:eastAsia="Arial" w:hAnsi="Arial" w:cs="Arial"/>
          <w:spacing w:val="-1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Yeri</w:t>
      </w:r>
      <w:proofErr w:type="spellEnd"/>
    </w:p>
    <w:p w:rsidR="00B67D7B" w:rsidRDefault="00213FDD">
      <w:pPr>
        <w:spacing w:before="13" w:line="254" w:lineRule="auto"/>
        <w:ind w:right="1120"/>
      </w:pPr>
      <w:proofErr w:type="spellStart"/>
      <w:r>
        <w:rPr>
          <w:rFonts w:ascii="Arial" w:eastAsia="Arial" w:hAnsi="Arial" w:cs="Arial"/>
          <w:color w:val="000000"/>
          <w:spacing w:val="-1"/>
          <w:sz w:val="17"/>
          <w:szCs w:val="17"/>
        </w:rPr>
        <w:t>İs</w:t>
      </w:r>
      <w:r>
        <w:rPr>
          <w:rFonts w:ascii="Arial" w:eastAsia="Arial" w:hAnsi="Arial" w:cs="Arial"/>
          <w:color w:val="000000"/>
          <w:sz w:val="17"/>
          <w:szCs w:val="17"/>
        </w:rPr>
        <w:t>im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17"/>
          <w:szCs w:val="17"/>
        </w:rPr>
        <w:t>Unv</w:t>
      </w:r>
      <w:r>
        <w:rPr>
          <w:rFonts w:ascii="Arial" w:eastAsia="Arial" w:hAnsi="Arial" w:cs="Arial"/>
          <w:color w:val="000000"/>
          <w:sz w:val="17"/>
          <w:szCs w:val="17"/>
        </w:rPr>
        <w:t>an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Ad</w:t>
      </w:r>
      <w:r>
        <w:rPr>
          <w:rFonts w:ascii="Arial" w:eastAsia="Arial" w:hAnsi="Arial" w:cs="Arial"/>
          <w:color w:val="000000"/>
          <w:sz w:val="17"/>
          <w:szCs w:val="17"/>
        </w:rPr>
        <w:t>res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sz w:val="17"/>
          <w:szCs w:val="17"/>
        </w:rPr>
        <w:t>Tele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fon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Fa</w:t>
      </w:r>
      <w:r>
        <w:rPr>
          <w:rFonts w:ascii="Arial" w:eastAsia="Arial" w:hAnsi="Arial" w:cs="Arial"/>
          <w:color w:val="000000"/>
          <w:sz w:val="17"/>
          <w:szCs w:val="17"/>
        </w:rPr>
        <w:t>ks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>E-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Posta</w:t>
      </w:r>
    </w:p>
    <w:p w:rsidR="00B67D7B" w:rsidRDefault="00213FDD">
      <w:pPr>
        <w:spacing w:before="1" w:line="256" w:lineRule="auto"/>
      </w:pPr>
      <w:r>
        <w:br w:type="column"/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lastRenderedPageBreak/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>: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9"/>
          <w:sz w:val="17"/>
          <w:szCs w:val="17"/>
        </w:rPr>
        <w:t>:</w:t>
      </w:r>
    </w:p>
    <w:p w:rsidR="00B67D7B" w:rsidRDefault="00213FDD">
      <w:pPr>
        <w:spacing w:line="257" w:lineRule="auto"/>
        <w:ind w:right="4835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lastRenderedPageBreak/>
        <w:t>İlçe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Milli</w:t>
      </w:r>
      <w:proofErr w:type="spellEnd"/>
      <w:r>
        <w:rPr>
          <w:rFonts w:ascii="Arial" w:eastAsia="Arial" w:hAnsi="Arial" w:cs="Arial"/>
          <w:spacing w:val="-1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Eğitim</w:t>
      </w:r>
      <w:proofErr w:type="spellEnd"/>
      <w:r>
        <w:rPr>
          <w:rFonts w:ascii="Arial" w:eastAsia="Arial" w:hAnsi="Arial" w:cs="Arial"/>
          <w:spacing w:val="-1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Müdürlüğü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Kürşad</w:t>
      </w:r>
      <w:proofErr w:type="spellEnd"/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Önder</w:t>
      </w:r>
      <w:proofErr w:type="spellEnd"/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CEYLAN</w:t>
      </w:r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İlçe</w:t>
      </w:r>
      <w:proofErr w:type="spellEnd"/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Milli</w:t>
      </w:r>
      <w:proofErr w:type="spellEnd"/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Eğitim</w:t>
      </w:r>
      <w:proofErr w:type="spellEnd"/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Müdürü</w:t>
      </w:r>
      <w:proofErr w:type="spellEnd"/>
    </w:p>
    <w:p w:rsidR="00B67D7B" w:rsidRDefault="00213FDD">
      <w:pPr>
        <w:tabs>
          <w:tab w:val="left" w:pos="2746"/>
        </w:tabs>
      </w:pP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Akarbaşı</w:t>
      </w:r>
      <w:proofErr w:type="spellEnd"/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Mah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Ada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7"/>
          <w:szCs w:val="17"/>
        </w:rPr>
        <w:t>Sokak</w:t>
      </w:r>
      <w:proofErr w:type="spellEnd"/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No</w:t>
      </w:r>
      <w:proofErr w:type="gramStart"/>
      <w:r>
        <w:rPr>
          <w:rFonts w:ascii="Arial" w:eastAsia="Arial" w:hAnsi="Arial" w:cs="Arial"/>
          <w:color w:val="000000"/>
          <w:sz w:val="17"/>
          <w:szCs w:val="17"/>
        </w:rPr>
        <w:t>:35</w:t>
      </w:r>
      <w:proofErr w:type="gramEnd"/>
      <w:r>
        <w:tab/>
      </w:r>
      <w:proofErr w:type="spellStart"/>
      <w:r>
        <w:rPr>
          <w:rFonts w:ascii="Arial" w:eastAsia="Arial" w:hAnsi="Arial" w:cs="Arial"/>
          <w:color w:val="000000"/>
          <w:spacing w:val="-2"/>
          <w:sz w:val="17"/>
          <w:szCs w:val="17"/>
        </w:rPr>
        <w:t>Odunpazarı</w:t>
      </w:r>
      <w:proofErr w:type="spellEnd"/>
      <w:r>
        <w:rPr>
          <w:rFonts w:ascii="Arial" w:eastAsia="Arial" w:hAnsi="Arial" w:cs="Arial"/>
          <w:color w:val="000000"/>
          <w:spacing w:val="-2"/>
          <w:sz w:val="17"/>
          <w:szCs w:val="17"/>
        </w:rPr>
        <w:t>/ESKİŞEHİR</w:t>
      </w:r>
    </w:p>
    <w:p w:rsidR="00B67D7B" w:rsidRDefault="00213FDD">
      <w:pPr>
        <w:spacing w:before="5"/>
      </w:pPr>
      <w:r>
        <w:rPr>
          <w:rFonts w:ascii="Arial" w:eastAsia="Arial" w:hAnsi="Arial" w:cs="Arial"/>
          <w:color w:val="000000"/>
          <w:sz w:val="17"/>
          <w:szCs w:val="17"/>
        </w:rPr>
        <w:t>0222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230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6061</w:t>
      </w:r>
    </w:p>
    <w:p w:rsidR="00B67D7B" w:rsidRDefault="00213FDD">
      <w:pPr>
        <w:spacing w:before="20" w:line="247" w:lineRule="auto"/>
        <w:ind w:right="5160"/>
      </w:pPr>
      <w:r>
        <w:rPr>
          <w:rFonts w:ascii="Arial" w:eastAsia="Arial" w:hAnsi="Arial" w:cs="Arial"/>
          <w:color w:val="000000"/>
          <w:sz w:val="17"/>
          <w:szCs w:val="17"/>
        </w:rPr>
        <w:t>0222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230</w:t>
      </w:r>
      <w:r>
        <w:rPr>
          <w:rFonts w:ascii="Arial" w:eastAsia="Arial" w:hAnsi="Arial" w:cs="Arial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4010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odunpazari.meb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.gov.tr</w:t>
      </w: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num="6" w:space="708" w:equalWidth="0">
            <w:col w:w="3516" w:space="0"/>
            <w:col w:w="93" w:space="59"/>
            <w:col w:w="4455" w:space="0"/>
            <w:col w:w="1730" w:space="0"/>
            <w:col w:w="93" w:space="52"/>
            <w:col w:w="6831"/>
          </w:cols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200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B67D7B">
      <w:pPr>
        <w:spacing w:line="327" w:lineRule="exact"/>
      </w:pPr>
    </w:p>
    <w:p w:rsidR="00B67D7B" w:rsidRDefault="00B67D7B">
      <w:pPr>
        <w:sectPr w:rsidR="00B67D7B">
          <w:type w:val="continuous"/>
          <w:pgSz w:w="16833" w:h="11904"/>
          <w:pgMar w:top="0" w:right="0" w:bottom="0" w:left="0" w:header="0" w:footer="0" w:gutter="0"/>
          <w:cols w:space="708"/>
        </w:sectPr>
      </w:pPr>
    </w:p>
    <w:p w:rsidR="00B67D7B" w:rsidRDefault="00213FDD">
      <w:pPr>
        <w:ind w:left="8129"/>
      </w:pPr>
      <w:proofErr w:type="spellStart"/>
      <w:r>
        <w:rPr>
          <w:rFonts w:ascii="Calibri" w:eastAsia="Calibri" w:hAnsi="Calibri" w:cs="Calibri"/>
          <w:color w:val="000000"/>
          <w:sz w:val="13"/>
          <w:szCs w:val="13"/>
        </w:rPr>
        <w:lastRenderedPageBreak/>
        <w:t>Sayfa</w:t>
      </w:r>
      <w:proofErr w:type="spellEnd"/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000000"/>
          <w:sz w:val="13"/>
          <w:szCs w:val="13"/>
        </w:rPr>
        <w:t>2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000000"/>
          <w:sz w:val="13"/>
          <w:szCs w:val="13"/>
        </w:rPr>
        <w:t>/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000000"/>
          <w:sz w:val="13"/>
          <w:szCs w:val="13"/>
        </w:rPr>
        <w:t>2</w:t>
      </w:r>
    </w:p>
    <w:sectPr w:rsidR="00B67D7B">
      <w:type w:val="continuous"/>
      <w:pgSz w:w="16833" w:h="11904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7B"/>
    <w:rsid w:val="00213FDD"/>
    <w:rsid w:val="00B25B05"/>
    <w:rsid w:val="00B67D7B"/>
    <w:rsid w:val="00B71C48"/>
    <w:rsid w:val="00BB5CF1"/>
    <w:rsid w:val="00F11E86"/>
    <w:rsid w:val="00F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2</cp:revision>
  <dcterms:created xsi:type="dcterms:W3CDTF">2019-11-19T06:37:00Z</dcterms:created>
  <dcterms:modified xsi:type="dcterms:W3CDTF">2019-11-19T06:37:00Z</dcterms:modified>
</cp:coreProperties>
</file>